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"/>
      </w:tblPr>
      <w:tblGrid>
        <w:gridCol w:w="480"/>
        <w:gridCol w:w="2865"/>
        <w:gridCol w:w="3088"/>
        <w:gridCol w:w="2715"/>
        <w:gridCol w:w="1643"/>
        <w:gridCol w:w="2159"/>
      </w:tblGrid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Tên Công ty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 Trụ sở trên Giấy phép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 cập nhật mới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(nếu có)*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điện thoại/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Fax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Giấy phép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Cổ phần Thanh toán Quốc gia Việt Nam (NAPAS)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17 &amp; 18, Tòa nhà Pacific Place, 83B Lý Thường Kiệt, Phường Trần Hưng Đạo, Quận Hoàn Kiếm,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024.3936.1818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024.3936.1819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11/GP-NHNN ngày 08/09/2015 (cấp lần 1); 02/GP-NHNN ngày 05/01/2018 (cấp lần 2).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67/GP-NHNN ngày 03/9/2025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(cấp lại)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Giải pháp thanh toán Việt Nam</w:t>
            </w: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(VNPAY)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8, Số 22 Phố Láng Hạ, Phường Láng Hạ, Quận Đống Đa,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024.3776.4668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024.3776.4666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15/GP-NHNN ngày 02/10/2015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70/GP-NHNN ngày 11/9/2025 (cấp lại)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Dịch vụ Di động trực tuyến</w:t>
            </w: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(M_SERVICE)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40 Hoàng Việt, Phường 4, Quận Tân Bình,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6, Tòa nhà Phú Mỹ Hưng, số 8 đường Hoàng Văn Thái, Phường Tân Phú, Quận 7, Thành phố Hồ Chí Minh, Việt Nam.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08.3991.1199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08.3991.1188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16/GP-NHNN ngày 16/10/2015 (cấp lần 1); 42/GP-NHNN ngày 13/07/2017 (cấp lần 2)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Dịch vụ Trực tuyến Việt Úc (VUIPAY)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198/A5-A6 Hoàng Văn Thụ, Phường 9, Quận Phú Nhuận,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3, Tòa nhà Hành chánh TTC, số 1 đường Tân Thuận, Khu chế xuất Tân Thuận, Phường Tân Thuận Đông, Quận 7, 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08.38.222.656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08.38.222.657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17/GP-NHNN ngày 19/10/2015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53/GP-NHNN ngày 20/11/2023  (cấp lần 2 – đổi tên giao dịch)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Dịch vụ Thương mại Việt Nam Trực tuyến (Vietnam Online)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1, Tháp Văn phòng Tòa nhà Mplaza, 39 Lê Duẩn, Phường Bến Nghé, Quận 1,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140 Nguyễn Văn Thủ, Phường Đa Kao, Quận 1,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08.73.006.474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Fax: 08.39.102.398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23/GP-NHNN ngày 30/10/2015 (cấp lần 1); 69/GP-NHNN ngày 16/9/2020 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Dịch vụ trực tuyến Cộng đồng Việt (VIET UNION)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9, Đường Đinh Tiên Hoàng, Phường Đa Kao, Quận 1,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35 Nguyễn Huệ, Phường Bến Nghé, Quận 1,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08.39.117.147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Fax: 08.39.117.144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27/GP-NHNN ngày 23/11/2015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ShopeePay (ShopeePay)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29, Trung tâm Lotte Hà Nội, Số 54 đường Liễu Giai, Phường Cống Vị, Quận Ba Đình,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5, Tháp 2, Tòa nhà Capital Palace, Số 29 Liễu Giai, Phường Ngọc Khánh, Quận Ba Đình, Thành phố Hà Nội, Việt Nam.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024.37.592.428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Fax: 024.37.592.429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52/GP-NHNN ngày 03/7/2020;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25/GP-NHNN ngày 22/5/2023 (cấp lần 3) 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ZION (ZION)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Z06 Đường số 13, Phường Tân Thuận Đông, Quận 7,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028.39.623.888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Fax: 028.39.624.666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19/GP-NHNN ngày 18/01/2016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(cấp lần 1);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22/GP-NHNN ngày 13/05/2021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thanh toán điện tử VNPT (VNPT EPAY)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Tầng 3, Tòa nhà Viễn Đông, số 36 Hoàng Cầu, Phường Ô Chợ Dừa, Quận Đống Đa, TP. Hà Nội, Việt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14 Tòa nhà Handico, Khu đô thị mới Mễ Trì Hạ, Phạm Hùng,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024.39.335.133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Fax: 024.39.335.166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21/GP-NHNN ngày 22/01/2016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Hỗ trợ dịch vụ thanh toán Việt Phú (MobiVi)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Số 104, Đường Mai Thị Lựu, Phường Đa Kao, Quận 1, TP. Hồ Chí Minh, Việt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33 Ung Văn Khiêm, Phường 25, Quận Bình Thạnh,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024.73.080.909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Fax: 024.8.269.129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24/GP-NHNN ngày 01/02/2016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Thương mại điện tử Bảo Kim (BAOKIM)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51 Lê Đại Hành, Phường Lê Đại Hành, Quận Hai Bà Trưng,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3, Hà Thành Plaza, số 102, phố Thái Thịnh, Phường Trung Liệt, Quận Đống Đa,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024.39.785.369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024.39.747.881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26/GP-NHNN ngày 01/02/2016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Công nghệ Vi mô (VIMO)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Tầng 12A, Tòa nhà VTC Online, số 18, Đường Tam Trinh, Phường Minh Khai, Quận Hai Bà Trưng, TP. Hà  Nội, Việt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024.36.320.986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024.36.320.987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30/GP-NHNN ngày 22/02/2016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Tổng công ty truyền thông đa phương tiện – Công ty TNHH 1TV VTC (VTCPAY)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67B Phố Hàm Long, Phường  Hàng Bài, Quận Hoàn Kiếm,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024.44.501.114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024.44.501.100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31/GP-NHNN ngày 24/02/2016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Công nghệ và Dịch vụ MoCa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27, Phố Lý Thái Tổ, Phường Lý Thái Tổ, Quận Hoàn Kiếm,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3A, Tòa nhà PVI, Số 1 Phạm Văn Bạch, Phường Yên Hòa,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024.62.603.737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32/GP-NHNN ngày 25/02/2016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Ví FPT (FPT WALLET)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153 Nguyễn Đình Chiểu, Phường 06, Quận 3,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Tòa nhà FPT 29-31-33B Tân Thuận, Khu chế xuất Tân Thuận, Phường Tân Thuận Đông, Quận 7,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08.73.001.188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08.73.001.187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42/GP-NHNN ngày 08/04/2016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Cổ phần Dịch vụ thương mại và Công nghệ M-PAY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Tầng 18, Tòa nhà VTC Online, số 18, Phố Tam Trinh, Phường Minh Khai, Quận Hai Bà Trưng, Thành phố Hà Nội, Việt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Phòng số 5, Tầng 22 Saigon Centre, Số 67 Đường Lê Lợi, Phường Bến Nghé, Quận 1,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024.36.369.414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024.39.747.656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76/GP-NHNN ngày 07/12/2016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Thương mại và Dịch vụ Trực tuyến ONEPAY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194 Phố Trần Quang Khải, Phường Lý Thái Tổ, Quận Hoàn Kiếm,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024.39.366.668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Fax: 024.39.366.669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80/GP-NHNN ngày 28/12/2016 (cấp lần 1);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06/GP-NHNN ngày 24/02/2023 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Thanh toán PAYX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19, tòa nhà Center Building, số 1 Nguyễn Huy Tưởng, Phường Thanh Xuân Trung, Quận Thanh Xuân,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6, Tòa nhà Pax Sky, Số 63-65 Ngô Thì Nhậm, Phường Phạm Đình Hổ, Quận Hai Bà Trưng,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024.73.033.565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81/GP-NHNN ngày 29/12/2016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58/GP-NHNN ngày 05/12/2023 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Ngân lượng (NGANLUONG)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12A, tòa nhà VTC Online, số 18, đường Tam Trinh, phường Minh Khai, Quận Hai Bà Trưng,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3, Tòa nhà VTC Online, số 18, đường Tam Trinh, Phường Minh Khai, Quận Hai Bà Trưng,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024.73 066. 606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024.73 066. 606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22/GP-NHNN ngày 10/02/2017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True Money Việt Nam (True Money Vietnam)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22, Tòa nhà VPBank, Số 89 Láng Hạ, Phường Láng Hạ, Quận Đống Đa,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024.36.408.774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34/GP-NHNN ngày 15/5/2017 (cấp lần 1);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38/GP-NHNN ngày 16/4/2020 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Tổng Công ty Truyền thông (VNPT – Media)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57 A Phố Huỳnh Thúc Kháng, Phường Láng Hạ, Quận Đống Đa,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024.37.722.728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024.37.722.733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41/GP-NHNN ngày 06/07/2017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Cổ phần Nền tảng Thanh toán Toàn Cầu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2 Tòa nhà T26, Khu đô thị Time City, 458 Minh Khai, Phường Vĩnh Tuy, Quận Hai Bà Trưng,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47/GP-NHNN ngày 03/08/2017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(cấp lần 1);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89/GP-NHNN ngày 16/9/2019 (cấp lần 2);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56/GP-NHNN ngày 27/8/2021 (cấp lần 3)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3140/QĐ-NHNN ngày 15/9/2025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Tập đoàn Công nghiệp Viễn thông Quân Đội (VIETTEL)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Lô D26 Khu đô thị mới Cầu Giấy, Phường Yên Hòa,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024.62.556.789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63/GP-NHNN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ngày 19/10/2017 (cấp lần 1);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25/GP-NHNN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ngày 17/01/2019 (cấp lần 2);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57/GP-NHNN ngày 21/7/2020  (cấp lần 3)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Đầu tư Phát triển và chuyển giao công nghệ Vina (VINATTI)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Phòng 505, tầng 5, Tòa nhà Indochina Plaza, số 241 Xuân Thủy, Phường Dịch Vọng Hậu,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024.62.671.888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024.73.026.669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37/GP-NHNN ngày 01/03/2018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Dịch vụ Nền di động Việt Nam (VIMASS)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12A, số 444 Hoàng Hoa Thám, Phường Thụy Khuê, Quận Hồ Tây,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11, số 4 Liễu Giai, Phường Cống Vị, Quận Ba Đình,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024.39.416.205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Fax: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024.39.416.206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41/GP-NHNN ngày 12/03/2018 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Thương mại dịch vụ mạng lưới Thông minh (SMART NET)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16, Tòa nhà E-Town Central, số 11 Đoàn Văn Bơ, Phường 12, Quận 4,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028.62.698.800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028.39.118.308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30/GP-NHNN ngày 30/01/2019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TNHH CONNEXION Việt Nam (CONNEXION)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Lầu 6 và 7, Tòa  nhà Me Linh Point, số 2, đường Ngô Đức Kế, Phường Bến Nghé, Quận 1,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028.73.036.699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31/GP-NHNN ngày 30/01/2019 (cấp lần 1);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51/GP-NHNN ngày 03/7/2020 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PAYTECH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20-N03 Khu đô thị mới Dịch Vọng, Phường Dịch Vọng,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17, ngõ 93 Trần Thái Tông, Dịch Vọng, Cầu Giấy, Hà Nội, Việt Nam.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024.37.959.784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32/GP-NHNN ngày 30/01/2019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dịch vụ EPAY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10, Tòa nhà 319 Bộ Quốc phòng, Số 63 Lê Văn Lương, Phường Trung Hòa,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54/GP-NHNN ngày 24/05/2019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Công nghệ FINVIET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9, Cao ốc Hoàng Việt, Số 34 Hoàng Việt, Phường 4, Quận Tân Bình,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87/GP-NHNN ngày 23/8/2019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công nghệ PAYME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15-17, đường Cơ Thạch, Phường An Lợi Đông, Quận 2,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152-154-56-158-160, Đường B2, Phường An Lợi Đông, Thành phố Thủ Đức,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93/GP-NHNN ngày 01/10/2019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(cấp lần 1);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83/GP-NHNN ngày 15/12/2020 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Thanh toán G (G PAY)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207 Tầng 2, Tòa nhà N01 Golden Land, 275 Nguyễn Trãi, Phường Thanh Xuân Trung, Quận Thanh Xuân,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9, Tòa nhà Gold Tower, 275 Nguyễn Trãi, Phường Thanh Xuân Trung, Quận Thanh Xuân,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024.73.089.868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37/GP-NHNN ngày 15/4/2020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Công nghệ VIDIVA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22, Tòa nhà Lim 3, 29A Nguyễn Đình Chiểu, Phường Đa Kao, Quận 1,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ĐT: 028 730 84382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39/GP-NHNN ngày 21/4/2020 (cấp lần 1);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65/GP-NHNN ngày 09/09/2020 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Viễn thông FPT (FPT TELECOM)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2, Tòa nhà FPT Cầu Giấy, số 17 Phố Duy Tân, Phường Dịch Vọng Hậu,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Tòa nhà PVI, số 1 Đường Phạm Văn Bạch, Phường Yên Hòa,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50/GP-NHNN ngày 02/7/2020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GHTKPAY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9, Tòa nhà VTV, Số 8 Phạm Hùng, Phường Mễ Trì, Quận Nam Từ  Liêm,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55/GP-NHNN ngày 16/7/2020 (cấp lần 1);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02/GP-NHNN ngày 27/01/2022 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9PAY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34 Nguyễn Khánh Toàn, Phường Quan Hoa,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60/GP-NHNN ngày 13/8/2020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MTV Thanh toán Viễn thông Tin học Bưu điện (CTIN PAY)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158/2, Phố Hồng Mai, Phường Quỳnh Lôi, Quận Hai Bà Trưng,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72/GP-NHNN ngày 08/10/2020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APPOTAPAY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11, Ngõ 71, Phố Láng Hạ, Phường Thành Công, Quận Ba Đình,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Tòa nhà số 15+17, Ngõ 81, Phố Láng Hạ, Phường Thành Công, Quận Ba Đình, Thành phố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74/GP-NHNN ngày 08/10/2020 (cấp lần 1); 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11/GP-NHNN ngày 10/03/2023 (cấp lần 2)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ONEFIN Việt Nam (ONEFIN)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72 Trần Đình Xu, Phường Cô Giang, Quận 1, TP.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05/GP-NHNN ngày 22/01/2021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JETPAY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9, Tòa nhà Technosoft, ngõ 15 phố Duy Tân, Phường Dịch Vọng Hậu,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06/GP-NHNN ngày 22/01/2021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Tổng công ty viễn thông Mobifone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Tòa nhà MobiFone, Lô VPl, Phường Yên Hòa,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09/GP-NHNN ngày 09/03/2021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Tổng công ty Bưu điện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05 đường Phạm Hùng, Phường Mỹ Đình 2, Quận Nam Từ Liêm,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13/GP-NHNN ngày 12/04/2021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TNHH Galaxy Pay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Tòa nhà VietJet Plaza, số 06A Trường Sơn, Phường 2, Quận Tân Bình, TP. Hồ Chí Minh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Tòa nhà PV Gas, Lầu 3, số 673 Nguyễn Hữu Thọ, xã Phước Kiển, huyện Nhà Bè, thành phố Hồ Chí Minh.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51/GP-NHNN ngày 16/8/2021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Thanh toán Trực tuyến Toàn cầu (GOOPAY)</w:t>
            </w:r>
          </w:p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2, Tòa nhà 29T1 đường Hoàng Đạo Thúy, Phường Trung Hòa, Quận Cầu Giấy, TP.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75/GP-NHNN ngày 15/11/2021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Tập đoàn Công nghệ HTP (HPay)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A7 lô A, Khu 5.2 ha, dự án nhà ở cho cán bộ cao cấp và cán bộ của Ban Đảng Trung Ương, Phường Yên Hòa, Quận Cầu Giấy, Thành phố Hà Nội, Việt Nam.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01/GP-NHNN ngày 07/01/2022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thanh toán NEO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Văn phòng 02, Tầng 8, Tòa nhà Pearl Plaza, Số 561A Điện Biên Phủ, Phường 25, Quận Bình Thạnh, Thành phố Hồ Chí Minh, Việt Nam.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10/GP-NHNN ngày 09/05/2022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Truyền thông IO (IO Media)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7, Tòa nhà Vinaconex, 47 Điện Biên Phủ, Phường Đa Kao, Quận 1, Thành Phố Hồ Chí Minh,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8, Tòa nhà The Nexus, 3A-3B Đường Tôn Đức Thắng, Phường Bến Nghé, Quận 1, TP. Hồ Chí Minh.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25/GP-NHNN ngày 04/10/2022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Mobicast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4, V1 Home City, 177 phố Trung Kính, Phường Yên Hòa, Quận Cầu Giấy, Thành phố Hà Nội, Việt Nam.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4, Tòa nhà Trung tâm Quốc tế, Số 17 Ngô Quyền, Phường Tràng Tiền, Quận Hoàn Kiếm, Thành phố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13/GP-NHNN ngày 16/03/2023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Thu phí tự động VETC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Tầng 11 và Tầng 14, Tòa nhà Tasco, Lô HH2-2, Phường Mễ Trì, Quận Nam Từ Liêm, Thành phố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23/GP-NHNN ngày 27/04/2023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Tổng công ty Công nghệ - Viễn thông Toàn cầu (GTEL)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103-105 Nguyễn Tuân, Phường Thanh Xuân Trung, Quận Thanh Xuân, Thành phố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41/GP-NHNN ngày 29/08/2023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Đầu tư và Phát triển Công nghệ Kim Ngân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6 ngõ 18 Phố Võ Văn Dũng, Phường Ô Chợ Dừa, Quận Đống Đa, Thành phố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56/GP-NHNN ngày 27/6/2025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Cổ phần PayPay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39 phố Ngô Thì Nhậm, Phường Hai Bà Trưng, Thành phố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65/GP-NHNN ngày 22/8/2025</w:t>
            </w:r>
          </w:p>
        </w:tc>
      </w:tr>
      <w:tr w:rsidR="00FD0AEE" w:rsidRPr="006E37FD" w:rsidTr="00FD0AEE">
        <w:trPr>
          <w:tblCellSpacing w:w="15" w:type="dxa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Dịch vụ Công nghệ Beam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Số 19, ngõ 59 đường Láng Hạ, Phường Ô Chợ Dừa, Thành phố Hà Nội, Việt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EE" w:rsidRPr="00FD0AEE" w:rsidRDefault="00FD0AEE" w:rsidP="00FD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EE">
              <w:rPr>
                <w:rFonts w:ascii="Times New Roman" w:eastAsia="Times New Roman" w:hAnsi="Times New Roman" w:cs="Times New Roman"/>
                <w:sz w:val="24"/>
                <w:szCs w:val="24"/>
              </w:rPr>
              <w:t>71/GP-NHNN ngày 15/9/2025</w:t>
            </w:r>
          </w:p>
        </w:tc>
      </w:tr>
    </w:tbl>
    <w:p w:rsidR="00E906DA" w:rsidRDefault="00E906DA">
      <w:bookmarkStart w:id="0" w:name="_GoBack"/>
      <w:bookmarkEnd w:id="0"/>
    </w:p>
    <w:sectPr w:rsidR="00E906DA" w:rsidSect="00252C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45"/>
    <w:rsid w:val="00252C45"/>
    <w:rsid w:val="008418B9"/>
    <w:rsid w:val="00DD34B2"/>
    <w:rsid w:val="00E906DA"/>
    <w:rsid w:val="00F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19DD1C-E4A7-4AC1-A029-0C90E01F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Hoang Manh Quang (TT)</cp:lastModifiedBy>
  <cp:revision>2</cp:revision>
  <dcterms:created xsi:type="dcterms:W3CDTF">2025-11-04T03:04:00Z</dcterms:created>
  <dcterms:modified xsi:type="dcterms:W3CDTF">2025-11-04T03:04:00Z</dcterms:modified>
</cp:coreProperties>
</file>